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B5F" w:rsidRPr="00A04D76" w:rsidRDefault="00A04D76" w:rsidP="00D86B5F">
      <w:pPr>
        <w:spacing w:after="0" w:line="240" w:lineRule="auto"/>
        <w:jc w:val="center"/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>Comitato Promotore IGP OLIO di CALABRIA</w:t>
      </w:r>
    </w:p>
    <w:p w:rsidR="00A04D76" w:rsidRDefault="00A04D76" w:rsidP="00D86B5F">
      <w:pPr>
        <w:spacing w:after="0" w:line="240" w:lineRule="auto"/>
        <w:jc w:val="center"/>
        <w:rPr>
          <w:rFonts w:ascii="Book Antiqua" w:hAnsi="Book Antiqua"/>
          <w:sz w:val="18"/>
        </w:rPr>
      </w:pPr>
      <w:r>
        <w:rPr>
          <w:rFonts w:ascii="Book Antiqua" w:hAnsi="Book Antiqua"/>
          <w:sz w:val="18"/>
        </w:rPr>
        <w:t>Via C. Marini, 19 - 87100 COSENZA</w:t>
      </w:r>
    </w:p>
    <w:p w:rsidR="00D86B5F" w:rsidRDefault="00D86B5F" w:rsidP="00A04D76">
      <w:pPr>
        <w:spacing w:after="0" w:line="240" w:lineRule="auto"/>
        <w:jc w:val="center"/>
        <w:rPr>
          <w:rFonts w:ascii="Book Antiqua" w:hAnsi="Book Antiqua"/>
          <w:sz w:val="16"/>
        </w:rPr>
      </w:pPr>
      <w:r w:rsidRPr="00A04D76">
        <w:rPr>
          <w:rFonts w:ascii="Book Antiqua" w:hAnsi="Book Antiqua"/>
          <w:sz w:val="16"/>
        </w:rPr>
        <w:t xml:space="preserve">Telefono </w:t>
      </w:r>
      <w:r w:rsidR="00A04D76">
        <w:rPr>
          <w:rFonts w:ascii="Book Antiqua" w:hAnsi="Book Antiqua"/>
          <w:sz w:val="16"/>
        </w:rPr>
        <w:t>0984/75278</w:t>
      </w:r>
      <w:r w:rsidRPr="00A04D76">
        <w:rPr>
          <w:rFonts w:ascii="Book Antiqua" w:hAnsi="Book Antiqua"/>
          <w:sz w:val="16"/>
        </w:rPr>
        <w:t xml:space="preserve"> Fax </w:t>
      </w:r>
      <w:r w:rsidR="00A04D76">
        <w:rPr>
          <w:rFonts w:ascii="Book Antiqua" w:hAnsi="Book Antiqua"/>
          <w:sz w:val="16"/>
        </w:rPr>
        <w:t>0984/796777</w:t>
      </w:r>
    </w:p>
    <w:p w:rsidR="00A04D76" w:rsidRDefault="00B57404" w:rsidP="00A04D76">
      <w:pPr>
        <w:spacing w:after="0" w:line="240" w:lineRule="auto"/>
        <w:jc w:val="center"/>
        <w:rPr>
          <w:rFonts w:ascii="Book Antiqua" w:hAnsi="Book Antiqua"/>
          <w:sz w:val="16"/>
        </w:rPr>
      </w:pPr>
      <w:hyperlink r:id="rId7" w:history="1">
        <w:r w:rsidR="00A04D76" w:rsidRPr="008456DA">
          <w:rPr>
            <w:rStyle w:val="Collegamentoipertestuale"/>
            <w:rFonts w:ascii="Book Antiqua" w:hAnsi="Book Antiqua"/>
            <w:sz w:val="16"/>
          </w:rPr>
          <w:t>igpoliodicalabria@libero.it</w:t>
        </w:r>
      </w:hyperlink>
      <w:r w:rsidR="00A04D76">
        <w:rPr>
          <w:rFonts w:ascii="Book Antiqua" w:hAnsi="Book Antiqua"/>
          <w:sz w:val="16"/>
        </w:rPr>
        <w:t xml:space="preserve"> </w:t>
      </w:r>
    </w:p>
    <w:p w:rsidR="00A04D76" w:rsidRPr="00A04D76" w:rsidRDefault="00A04D76" w:rsidP="00A04D76">
      <w:pPr>
        <w:spacing w:after="0" w:line="240" w:lineRule="auto"/>
        <w:jc w:val="center"/>
        <w:rPr>
          <w:rFonts w:ascii="Book Antiqua" w:hAnsi="Book Antiqua"/>
          <w:sz w:val="16"/>
        </w:rPr>
      </w:pPr>
    </w:p>
    <w:p w:rsidR="00D86B5F" w:rsidRPr="00A04D76" w:rsidRDefault="00D86B5F" w:rsidP="00A04D76">
      <w:pPr>
        <w:spacing w:after="0" w:line="240" w:lineRule="auto"/>
        <w:jc w:val="center"/>
        <w:rPr>
          <w:rFonts w:ascii="Candara" w:hAnsi="Candara"/>
          <w:b/>
        </w:rPr>
      </w:pPr>
      <w:r w:rsidRPr="00A04D76">
        <w:rPr>
          <w:rFonts w:ascii="Candara" w:hAnsi="Candara"/>
          <w:b/>
        </w:rPr>
        <w:t>Domanda di adesione al Comitato Promotore IGP Olio di Calabria</w:t>
      </w:r>
    </w:p>
    <w:p w:rsidR="00D86B5F" w:rsidRDefault="00B57404" w:rsidP="00D86B5F">
      <w:pPr>
        <w:spacing w:after="0" w:line="240" w:lineRule="auto"/>
        <w:jc w:val="center"/>
        <w:rPr>
          <w:rFonts w:ascii="Candara" w:hAnsi="Candara"/>
          <w:b/>
        </w:rPr>
      </w:pPr>
      <w:r>
        <w:rPr>
          <w:rFonts w:ascii="Candara" w:hAnsi="Candara"/>
          <w:b/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9.3pt;margin-top:4.9pt;width:473.4pt;height:0;flip:y;z-index:251662336" o:connectortype="straight"/>
        </w:pict>
      </w:r>
    </w:p>
    <w:p w:rsidR="00883830" w:rsidRDefault="00883830" w:rsidP="00D86B5F">
      <w:pPr>
        <w:spacing w:after="0" w:line="240" w:lineRule="auto"/>
        <w:jc w:val="right"/>
        <w:rPr>
          <w:rFonts w:ascii="Candara" w:hAnsi="Candara"/>
        </w:rPr>
      </w:pPr>
    </w:p>
    <w:p w:rsidR="00D86B5F" w:rsidRPr="00A04D76" w:rsidRDefault="00D86B5F" w:rsidP="00D86B5F">
      <w:pPr>
        <w:spacing w:after="0" w:line="240" w:lineRule="auto"/>
        <w:jc w:val="right"/>
        <w:rPr>
          <w:rFonts w:ascii="Candara" w:hAnsi="Candara"/>
          <w:sz w:val="20"/>
        </w:rPr>
      </w:pPr>
      <w:r w:rsidRPr="00A04D76">
        <w:rPr>
          <w:rFonts w:ascii="Candara" w:hAnsi="Candara"/>
          <w:sz w:val="20"/>
        </w:rPr>
        <w:t xml:space="preserve">Al Presidente del </w:t>
      </w:r>
      <w:r w:rsidR="00A04D76">
        <w:rPr>
          <w:rFonts w:ascii="Candara" w:hAnsi="Candara"/>
          <w:sz w:val="20"/>
        </w:rPr>
        <w:t>Comitato Promotore</w:t>
      </w:r>
      <w:r w:rsidRPr="00A04D76">
        <w:rPr>
          <w:rFonts w:ascii="Candara" w:hAnsi="Candara"/>
          <w:sz w:val="20"/>
        </w:rPr>
        <w:t xml:space="preserve"> </w:t>
      </w:r>
    </w:p>
    <w:p w:rsidR="00D86B5F" w:rsidRPr="00E451FD" w:rsidRDefault="00D86B5F" w:rsidP="00D86B5F">
      <w:pPr>
        <w:spacing w:after="0" w:line="240" w:lineRule="auto"/>
        <w:jc w:val="right"/>
        <w:rPr>
          <w:rFonts w:ascii="Candara" w:hAnsi="Candara"/>
          <w:b/>
          <w:sz w:val="20"/>
        </w:rPr>
      </w:pPr>
      <w:r w:rsidRPr="00E451FD">
        <w:rPr>
          <w:rFonts w:ascii="Candara" w:hAnsi="Candara"/>
          <w:b/>
          <w:sz w:val="20"/>
        </w:rPr>
        <w:t>IGP</w:t>
      </w:r>
      <w:r w:rsidR="00A04D76" w:rsidRPr="00E451FD">
        <w:rPr>
          <w:rFonts w:ascii="Candara" w:hAnsi="Candara"/>
          <w:b/>
          <w:sz w:val="20"/>
        </w:rPr>
        <w:t xml:space="preserve"> OLIO DI CALABRIA</w:t>
      </w:r>
      <w:r w:rsidRPr="00E451FD">
        <w:rPr>
          <w:rFonts w:ascii="Candara" w:hAnsi="Candara"/>
          <w:b/>
          <w:sz w:val="20"/>
        </w:rPr>
        <w:t xml:space="preserve"> </w:t>
      </w:r>
    </w:p>
    <w:p w:rsidR="00883830" w:rsidRPr="00A04D76" w:rsidRDefault="00A04D76" w:rsidP="00A04D76">
      <w:pPr>
        <w:spacing w:after="0" w:line="240" w:lineRule="auto"/>
        <w:jc w:val="right"/>
        <w:rPr>
          <w:rFonts w:ascii="Candara" w:hAnsi="Candara"/>
          <w:sz w:val="20"/>
        </w:rPr>
      </w:pPr>
      <w:r>
        <w:rPr>
          <w:rFonts w:ascii="Candara" w:hAnsi="Candara"/>
          <w:sz w:val="20"/>
        </w:rPr>
        <w:t>Via C. Marini, 19 – 87100 COSENZA</w:t>
      </w:r>
    </w:p>
    <w:p w:rsidR="00883830" w:rsidRDefault="00883830" w:rsidP="00D86B5F">
      <w:pPr>
        <w:spacing w:after="0" w:line="240" w:lineRule="auto"/>
        <w:rPr>
          <w:rFonts w:ascii="Candara" w:hAnsi="Candara"/>
        </w:rPr>
      </w:pPr>
    </w:p>
    <w:p w:rsidR="00E451FD" w:rsidRPr="00883830" w:rsidRDefault="00E451FD" w:rsidP="00E451FD">
      <w:pPr>
        <w:spacing w:after="0"/>
        <w:rPr>
          <w:rFonts w:ascii="Candara" w:hAnsi="Candara"/>
          <w:sz w:val="20"/>
        </w:rPr>
      </w:pPr>
      <w:r w:rsidRPr="00883830">
        <w:rPr>
          <w:rFonts w:ascii="Candara" w:hAnsi="Candara"/>
          <w:sz w:val="20"/>
        </w:rPr>
        <w:t>Il sottoscritto………………………………………………….…………………………………............</w:t>
      </w:r>
      <w:r>
        <w:rPr>
          <w:rFonts w:ascii="Candara" w:hAnsi="Candara"/>
          <w:sz w:val="20"/>
        </w:rPr>
        <w:t>............................</w:t>
      </w:r>
    </w:p>
    <w:p w:rsidR="00E451FD" w:rsidRPr="00E451FD" w:rsidRDefault="00E451FD" w:rsidP="00E451FD">
      <w:pPr>
        <w:spacing w:after="0"/>
        <w:jc w:val="both"/>
        <w:rPr>
          <w:rFonts w:ascii="Candara" w:hAnsi="Candara"/>
          <w:sz w:val="20"/>
        </w:rPr>
      </w:pPr>
      <w:r w:rsidRPr="00883830">
        <w:rPr>
          <w:rFonts w:ascii="Candara" w:hAnsi="Candara"/>
          <w:sz w:val="20"/>
        </w:rPr>
        <w:t>Rapp</w:t>
      </w:r>
      <w:r>
        <w:rPr>
          <w:rFonts w:ascii="Candara" w:hAnsi="Candara"/>
          <w:sz w:val="20"/>
        </w:rPr>
        <w:t xml:space="preserve">resentante legale dell'azienda: </w:t>
      </w:r>
      <w:r w:rsidRPr="00883830">
        <w:rPr>
          <w:rFonts w:ascii="Candara" w:hAnsi="Candara"/>
          <w:sz w:val="20"/>
        </w:rPr>
        <w:t>…………………..………………...……………….......</w:t>
      </w:r>
      <w:r>
        <w:rPr>
          <w:rFonts w:ascii="Candara" w:hAnsi="Candara"/>
          <w:sz w:val="20"/>
        </w:rPr>
        <w:t>.............................</w:t>
      </w:r>
      <w:r w:rsidRPr="00883830">
        <w:rPr>
          <w:rFonts w:ascii="Candara" w:hAnsi="Candara"/>
          <w:sz w:val="20"/>
        </w:rPr>
        <w:t>.</w:t>
      </w:r>
      <w:r w:rsidRPr="00E451FD">
        <w:rPr>
          <w:rFonts w:ascii="Candara" w:hAnsi="Candara"/>
          <w:sz w:val="20"/>
        </w:rPr>
        <w:t>.............</w:t>
      </w:r>
    </w:p>
    <w:p w:rsidR="00D86B5F" w:rsidRPr="00883830" w:rsidRDefault="00E451FD" w:rsidP="00E451FD">
      <w:pPr>
        <w:spacing w:after="0"/>
        <w:jc w:val="both"/>
        <w:rPr>
          <w:rFonts w:ascii="Candara" w:hAnsi="Candara"/>
          <w:sz w:val="20"/>
        </w:rPr>
      </w:pPr>
      <w:r>
        <w:rPr>
          <w:rFonts w:ascii="Candara" w:hAnsi="Candara"/>
          <w:sz w:val="20"/>
        </w:rPr>
        <w:t>Situata in Via/Località:…</w:t>
      </w:r>
      <w:r w:rsidRPr="00883830">
        <w:rPr>
          <w:rFonts w:ascii="Candara" w:hAnsi="Candara"/>
          <w:sz w:val="20"/>
        </w:rPr>
        <w:t>…..…….……….….</w:t>
      </w:r>
      <w:r>
        <w:rPr>
          <w:rFonts w:ascii="Candara" w:hAnsi="Candara"/>
          <w:sz w:val="20"/>
        </w:rPr>
        <w:t>....................……..…. CAP:…</w:t>
      </w:r>
      <w:r w:rsidRPr="00883830">
        <w:rPr>
          <w:rFonts w:ascii="Candara" w:hAnsi="Candara"/>
          <w:sz w:val="20"/>
        </w:rPr>
        <w:t>…................…Comune:</w:t>
      </w:r>
      <w:r>
        <w:rPr>
          <w:rFonts w:ascii="Candara" w:hAnsi="Candara"/>
          <w:sz w:val="20"/>
        </w:rPr>
        <w:t>…</w:t>
      </w:r>
      <w:r w:rsidRPr="00883830">
        <w:rPr>
          <w:rFonts w:ascii="Candara" w:hAnsi="Candara"/>
          <w:sz w:val="20"/>
        </w:rPr>
        <w:t>………….</w:t>
      </w:r>
      <w:r>
        <w:rPr>
          <w:rFonts w:ascii="Candara" w:hAnsi="Candara"/>
          <w:sz w:val="20"/>
        </w:rPr>
        <w:t>..... Provincia…</w:t>
      </w:r>
      <w:r w:rsidRPr="00883830">
        <w:rPr>
          <w:rFonts w:ascii="Candara" w:hAnsi="Candara"/>
          <w:sz w:val="20"/>
        </w:rPr>
        <w:t>…….…… Telefon</w:t>
      </w:r>
      <w:r>
        <w:rPr>
          <w:rFonts w:ascii="Candara" w:hAnsi="Candara"/>
          <w:sz w:val="20"/>
        </w:rPr>
        <w:t>o ….....….….................</w:t>
      </w:r>
      <w:r w:rsidRPr="00883830">
        <w:rPr>
          <w:rFonts w:ascii="Candara" w:hAnsi="Candara"/>
          <w:sz w:val="20"/>
        </w:rPr>
        <w:t xml:space="preserve"> Fax </w:t>
      </w:r>
      <w:r>
        <w:rPr>
          <w:rFonts w:ascii="Candara" w:hAnsi="Candara"/>
          <w:sz w:val="20"/>
        </w:rPr>
        <w:t>….....….…................</w:t>
      </w:r>
      <w:r w:rsidRPr="00883830">
        <w:rPr>
          <w:rFonts w:ascii="Candara" w:hAnsi="Candara"/>
          <w:sz w:val="20"/>
        </w:rPr>
        <w:t xml:space="preserve"> Cellulare …....</w:t>
      </w:r>
      <w:r>
        <w:rPr>
          <w:rFonts w:ascii="Candara" w:hAnsi="Candara"/>
          <w:sz w:val="20"/>
        </w:rPr>
        <w:t>.….…....................</w:t>
      </w:r>
      <w:r w:rsidRPr="00883830">
        <w:rPr>
          <w:rFonts w:ascii="Candara" w:hAnsi="Candara"/>
          <w:sz w:val="20"/>
        </w:rPr>
        <w:t xml:space="preserve"> </w:t>
      </w:r>
      <w:r w:rsidR="00D86B5F" w:rsidRPr="00883830">
        <w:rPr>
          <w:rFonts w:ascii="Candara" w:hAnsi="Candara"/>
          <w:sz w:val="20"/>
        </w:rPr>
        <w:t>Indirizzo e-mail ..................................</w:t>
      </w:r>
      <w:r w:rsidR="00883830">
        <w:rPr>
          <w:rFonts w:ascii="Candara" w:hAnsi="Candara"/>
          <w:sz w:val="20"/>
        </w:rPr>
        <w:t>.......................</w:t>
      </w:r>
      <w:r w:rsidR="00D86B5F" w:rsidRPr="00883830">
        <w:rPr>
          <w:rFonts w:ascii="Candara" w:hAnsi="Candara"/>
          <w:sz w:val="20"/>
        </w:rPr>
        <w:t xml:space="preserve"> </w:t>
      </w:r>
      <w:r>
        <w:rPr>
          <w:rFonts w:ascii="Candara" w:hAnsi="Candara"/>
          <w:sz w:val="20"/>
        </w:rPr>
        <w:t xml:space="preserve">   </w:t>
      </w:r>
      <w:r w:rsidR="00D86B5F" w:rsidRPr="00883830">
        <w:rPr>
          <w:rFonts w:ascii="Candara" w:hAnsi="Candara"/>
          <w:sz w:val="20"/>
        </w:rPr>
        <w:t xml:space="preserve">Sito web </w:t>
      </w:r>
      <w:r>
        <w:rPr>
          <w:rFonts w:ascii="Candara" w:hAnsi="Candara"/>
          <w:sz w:val="20"/>
        </w:rPr>
        <w:t>……</w:t>
      </w:r>
      <w:r w:rsidR="00D86B5F" w:rsidRPr="00883830">
        <w:rPr>
          <w:rFonts w:ascii="Candara" w:hAnsi="Candara"/>
          <w:sz w:val="20"/>
        </w:rPr>
        <w:t>………........…………...............</w:t>
      </w:r>
      <w:r w:rsidR="00883830">
        <w:rPr>
          <w:rFonts w:ascii="Candara" w:hAnsi="Candara"/>
          <w:sz w:val="20"/>
        </w:rPr>
        <w:t>..............................</w:t>
      </w:r>
    </w:p>
    <w:p w:rsidR="00D86B5F" w:rsidRPr="00883830" w:rsidRDefault="00D86B5F" w:rsidP="00E451FD">
      <w:pPr>
        <w:spacing w:after="0"/>
        <w:jc w:val="both"/>
        <w:rPr>
          <w:rFonts w:ascii="Candara" w:hAnsi="Candara"/>
          <w:sz w:val="20"/>
        </w:rPr>
      </w:pPr>
      <w:r w:rsidRPr="00883830">
        <w:rPr>
          <w:rFonts w:ascii="Candara" w:hAnsi="Candara"/>
          <w:sz w:val="20"/>
        </w:rPr>
        <w:t>Codice fi</w:t>
      </w:r>
      <w:r w:rsidR="00E451FD">
        <w:rPr>
          <w:rFonts w:ascii="Candara" w:hAnsi="Candara"/>
          <w:sz w:val="20"/>
        </w:rPr>
        <w:t>scale ……………….……</w:t>
      </w:r>
      <w:r w:rsidRPr="00883830">
        <w:rPr>
          <w:rFonts w:ascii="Candara" w:hAnsi="Candara"/>
          <w:sz w:val="20"/>
        </w:rPr>
        <w:t>Partita Iva …….….........</w:t>
      </w:r>
      <w:r w:rsidR="00E451FD">
        <w:rPr>
          <w:rFonts w:ascii="Candara" w:hAnsi="Candara"/>
          <w:sz w:val="20"/>
        </w:rPr>
        <w:t>.….….…………N° Iscrizione C.C.I.A.A.:…………………..</w:t>
      </w:r>
    </w:p>
    <w:p w:rsidR="00D86B5F" w:rsidRPr="00E451FD" w:rsidRDefault="00B57404" w:rsidP="00E451FD">
      <w:pPr>
        <w:spacing w:after="0"/>
        <w:jc w:val="both"/>
        <w:rPr>
          <w:rFonts w:ascii="Candara" w:hAnsi="Candara"/>
          <w:b/>
          <w:sz w:val="20"/>
        </w:rPr>
      </w:pPr>
      <w:r>
        <w:rPr>
          <w:rFonts w:ascii="Candara" w:hAnsi="Candara"/>
          <w:b/>
          <w:noProof/>
          <w:sz w:val="20"/>
          <w:lang w:eastAsia="it-IT"/>
        </w:rPr>
        <w:pict>
          <v:rect id="_x0000_s1028" style="position:absolute;left:0;text-align:left;margin-left:184.4pt;margin-top:4pt;width:7.15pt;height:7.15pt;z-index:251660288"/>
        </w:pict>
      </w:r>
      <w:r>
        <w:rPr>
          <w:rFonts w:ascii="Candara" w:hAnsi="Candara"/>
          <w:b/>
          <w:noProof/>
          <w:sz w:val="20"/>
          <w:lang w:eastAsia="it-IT"/>
        </w:rPr>
        <w:pict>
          <v:rect id="_x0000_s1026" style="position:absolute;left:0;text-align:left;margin-left:59.9pt;margin-top:3.25pt;width:7.15pt;height:7.15pt;z-index:251658240"/>
        </w:pict>
      </w:r>
      <w:r>
        <w:rPr>
          <w:rFonts w:ascii="Candara" w:hAnsi="Candara"/>
          <w:b/>
          <w:noProof/>
          <w:sz w:val="20"/>
          <w:lang w:eastAsia="it-IT"/>
        </w:rPr>
        <w:pict>
          <v:rect id="_x0000_s1027" style="position:absolute;left:0;text-align:left;margin-left:128.15pt;margin-top:3.25pt;width:7.15pt;height:7.15pt;z-index:251659264"/>
        </w:pict>
      </w:r>
      <w:r w:rsidR="00D86B5F" w:rsidRPr="00E451FD">
        <w:rPr>
          <w:rFonts w:ascii="Candara" w:hAnsi="Candara"/>
          <w:b/>
          <w:sz w:val="20"/>
        </w:rPr>
        <w:t>In qualità di:</w:t>
      </w:r>
      <w:r w:rsidR="00D86B5F" w:rsidRPr="00E451FD">
        <w:rPr>
          <w:rFonts w:ascii="Candara" w:hAnsi="Candara"/>
          <w:b/>
          <w:sz w:val="20"/>
        </w:rPr>
        <w:t> </w:t>
      </w:r>
      <w:r w:rsidR="00D86B5F" w:rsidRPr="00E451FD">
        <w:rPr>
          <w:rFonts w:ascii="Candara" w:hAnsi="Candara"/>
          <w:b/>
          <w:sz w:val="20"/>
        </w:rPr>
        <w:t> </w:t>
      </w:r>
      <w:r w:rsidR="00D86B5F" w:rsidRPr="00E451FD">
        <w:rPr>
          <w:rFonts w:ascii="Candara" w:hAnsi="Candara"/>
          <w:b/>
          <w:sz w:val="20"/>
        </w:rPr>
        <w:t>Olivicoltore</w:t>
      </w:r>
      <w:r w:rsidR="00D86B5F" w:rsidRPr="00E451FD">
        <w:rPr>
          <w:rFonts w:ascii="Candara" w:hAnsi="Candara"/>
          <w:b/>
          <w:sz w:val="20"/>
        </w:rPr>
        <w:t> </w:t>
      </w:r>
      <w:r w:rsidR="00D86B5F" w:rsidRPr="00E451FD">
        <w:rPr>
          <w:rFonts w:ascii="Candara" w:hAnsi="Candara"/>
          <w:b/>
          <w:sz w:val="20"/>
        </w:rPr>
        <w:t> </w:t>
      </w:r>
      <w:r w:rsidR="00883830" w:rsidRPr="00E451FD">
        <w:rPr>
          <w:rFonts w:ascii="Candara" w:hAnsi="Candara"/>
          <w:b/>
          <w:sz w:val="20"/>
        </w:rPr>
        <w:t>Frantoio</w:t>
      </w:r>
      <w:r w:rsidR="00D86B5F" w:rsidRPr="00E451FD">
        <w:rPr>
          <w:rFonts w:ascii="Candara" w:hAnsi="Candara"/>
          <w:b/>
          <w:sz w:val="20"/>
        </w:rPr>
        <w:t> </w:t>
      </w:r>
      <w:r w:rsidR="00D86B5F" w:rsidRPr="00E451FD">
        <w:rPr>
          <w:rFonts w:ascii="Candara" w:hAnsi="Candara"/>
          <w:b/>
          <w:sz w:val="20"/>
        </w:rPr>
        <w:t> </w:t>
      </w:r>
      <w:r w:rsidR="00D86B5F" w:rsidRPr="00E451FD">
        <w:rPr>
          <w:rFonts w:ascii="Candara" w:hAnsi="Candara"/>
          <w:b/>
          <w:sz w:val="20"/>
        </w:rPr>
        <w:t xml:space="preserve">Imbottigliatore     </w:t>
      </w:r>
    </w:p>
    <w:p w:rsidR="00E451FD" w:rsidRPr="00E451FD" w:rsidRDefault="00E451FD" w:rsidP="00E451FD">
      <w:pPr>
        <w:spacing w:after="0"/>
        <w:jc w:val="both"/>
        <w:rPr>
          <w:rFonts w:ascii="Candara" w:hAnsi="Candara"/>
          <w:b/>
          <w:sz w:val="20"/>
        </w:rPr>
      </w:pPr>
      <w:r>
        <w:rPr>
          <w:rFonts w:ascii="Candara" w:hAnsi="Candara"/>
          <w:b/>
          <w:sz w:val="20"/>
        </w:rPr>
        <w:t>Aderente all’Associazione</w:t>
      </w:r>
      <w:r>
        <w:rPr>
          <w:rFonts w:ascii="Candara" w:hAnsi="Candara"/>
          <w:b/>
          <w:sz w:val="20"/>
        </w:rPr>
        <w:tab/>
      </w:r>
      <w:r w:rsidRPr="00E451FD">
        <w:rPr>
          <w:rFonts w:ascii="Candara" w:hAnsi="Candara"/>
          <w:b/>
          <w:sz w:val="20"/>
        </w:rPr>
        <w:t>………………………………………………………………………………………</w:t>
      </w:r>
    </w:p>
    <w:p w:rsidR="00883830" w:rsidRDefault="00883830" w:rsidP="00E451FD">
      <w:pPr>
        <w:spacing w:after="0"/>
        <w:jc w:val="both"/>
        <w:rPr>
          <w:rFonts w:ascii="Candara" w:hAnsi="Candara"/>
          <w:sz w:val="20"/>
        </w:rPr>
      </w:pPr>
    </w:p>
    <w:p w:rsidR="00D86B5F" w:rsidRDefault="008E68CD" w:rsidP="00E451FD">
      <w:pPr>
        <w:spacing w:after="0"/>
        <w:jc w:val="both"/>
        <w:rPr>
          <w:rFonts w:ascii="Candara" w:hAnsi="Candara"/>
          <w:sz w:val="20"/>
        </w:rPr>
      </w:pPr>
      <w:r w:rsidRPr="00E451FD">
        <w:rPr>
          <w:rFonts w:ascii="Candara" w:hAnsi="Candara"/>
          <w:b/>
          <w:sz w:val="20"/>
          <w:u w:val="single"/>
        </w:rPr>
        <w:t>VISTA</w:t>
      </w:r>
      <w:r w:rsidRPr="00A04D76">
        <w:rPr>
          <w:rFonts w:ascii="Candara" w:hAnsi="Candara"/>
          <w:sz w:val="20"/>
          <w:u w:val="single"/>
        </w:rPr>
        <w:t xml:space="preserve"> </w:t>
      </w:r>
      <w:r>
        <w:rPr>
          <w:rFonts w:ascii="Candara" w:hAnsi="Candara"/>
          <w:sz w:val="20"/>
        </w:rPr>
        <w:t>la Pubblicazione del Decreto Ministeriale del 9 Giugno 2015, pubblicato sulla GU N°158 del 10 Luglio 2015 con cui viene accordata la protezione a titolo transitorio ai sensi dell’ art.9, comma 1 del REG. UE</w:t>
      </w:r>
      <w:r w:rsidR="00D86B5F" w:rsidRPr="00883830">
        <w:rPr>
          <w:rFonts w:ascii="Candara" w:hAnsi="Candara"/>
          <w:sz w:val="20"/>
        </w:rPr>
        <w:t xml:space="preserve"> </w:t>
      </w:r>
      <w:r>
        <w:rPr>
          <w:rFonts w:ascii="Candara" w:hAnsi="Candara"/>
          <w:sz w:val="20"/>
        </w:rPr>
        <w:t xml:space="preserve">N° 1151/2012, alla Denominazione </w:t>
      </w:r>
      <w:r w:rsidRPr="00E451FD">
        <w:rPr>
          <w:rFonts w:ascii="Candara" w:hAnsi="Candara"/>
          <w:b/>
          <w:sz w:val="20"/>
        </w:rPr>
        <w:t>OLIO di CALABRIA</w:t>
      </w:r>
      <w:r>
        <w:rPr>
          <w:rFonts w:ascii="Candara" w:hAnsi="Candara"/>
          <w:sz w:val="20"/>
        </w:rPr>
        <w:t>, utilizzabile per prodotto ottenuto nel rispetto del Disciplinare di Produzione.</w:t>
      </w:r>
    </w:p>
    <w:p w:rsidR="008E68CD" w:rsidRDefault="008E68CD" w:rsidP="00E451FD">
      <w:pPr>
        <w:spacing w:after="0"/>
        <w:jc w:val="both"/>
        <w:rPr>
          <w:rFonts w:ascii="Candara" w:hAnsi="Candara"/>
          <w:sz w:val="20"/>
        </w:rPr>
      </w:pPr>
    </w:p>
    <w:p w:rsidR="008E68CD" w:rsidRPr="00883830" w:rsidRDefault="008E68CD" w:rsidP="00E451FD">
      <w:pPr>
        <w:spacing w:after="0"/>
        <w:jc w:val="both"/>
        <w:rPr>
          <w:rFonts w:ascii="Candara" w:hAnsi="Candara"/>
          <w:sz w:val="20"/>
        </w:rPr>
      </w:pPr>
      <w:r w:rsidRPr="00E451FD">
        <w:rPr>
          <w:rFonts w:ascii="Candara" w:hAnsi="Candara"/>
          <w:b/>
          <w:sz w:val="20"/>
          <w:u w:val="single"/>
        </w:rPr>
        <w:t>NOTO</w:t>
      </w:r>
      <w:r>
        <w:rPr>
          <w:rFonts w:ascii="Candara" w:hAnsi="Candara"/>
          <w:sz w:val="20"/>
        </w:rPr>
        <w:t xml:space="preserve"> che</w:t>
      </w:r>
      <w:r w:rsidR="00633B71">
        <w:rPr>
          <w:rFonts w:ascii="Candara" w:hAnsi="Candara"/>
          <w:sz w:val="20"/>
        </w:rPr>
        <w:t xml:space="preserve"> </w:t>
      </w:r>
      <w:r>
        <w:rPr>
          <w:rFonts w:ascii="Candara" w:hAnsi="Candara"/>
          <w:sz w:val="20"/>
        </w:rPr>
        <w:t>ogni responsabilità, presente e futura</w:t>
      </w:r>
      <w:r w:rsidR="00633B71">
        <w:rPr>
          <w:rFonts w:ascii="Candara" w:hAnsi="Candara"/>
          <w:sz w:val="20"/>
        </w:rPr>
        <w:t>, conseguente alla, eventuale mancata registrazione comunitaria della</w:t>
      </w:r>
      <w:r w:rsidR="00633B71" w:rsidRPr="00633B71">
        <w:rPr>
          <w:rFonts w:ascii="Candara" w:hAnsi="Candara"/>
          <w:sz w:val="20"/>
        </w:rPr>
        <w:t xml:space="preserve"> </w:t>
      </w:r>
      <w:r w:rsidR="00633B71">
        <w:rPr>
          <w:rFonts w:ascii="Candara" w:hAnsi="Candara"/>
          <w:sz w:val="20"/>
        </w:rPr>
        <w:t>Denominazione OLIO di CALABRIA, come indicazione geografica protetta ricade, in modo esclusivo sui soggetti che si avvalgano della protezione a titolo transitorio.</w:t>
      </w:r>
    </w:p>
    <w:p w:rsidR="00883830" w:rsidRDefault="00883830" w:rsidP="00E451FD">
      <w:pPr>
        <w:spacing w:after="0"/>
        <w:jc w:val="both"/>
        <w:rPr>
          <w:rFonts w:ascii="Candara" w:hAnsi="Candara"/>
          <w:sz w:val="20"/>
        </w:rPr>
      </w:pPr>
    </w:p>
    <w:p w:rsidR="00A04D76" w:rsidRPr="00A04D76" w:rsidRDefault="00A04D76" w:rsidP="00E451FD">
      <w:pPr>
        <w:spacing w:after="0" w:line="240" w:lineRule="auto"/>
        <w:jc w:val="both"/>
        <w:rPr>
          <w:rFonts w:ascii="Candara" w:hAnsi="Candara"/>
          <w:sz w:val="20"/>
          <w:u w:val="single"/>
        </w:rPr>
      </w:pPr>
      <w:r w:rsidRPr="00E451FD">
        <w:rPr>
          <w:rFonts w:ascii="Candara" w:hAnsi="Candara"/>
          <w:b/>
          <w:sz w:val="20"/>
          <w:u w:val="single"/>
        </w:rPr>
        <w:t>AVENDO CONSTATATO</w:t>
      </w:r>
      <w:r w:rsidRPr="00883830">
        <w:rPr>
          <w:rFonts w:ascii="Candara" w:hAnsi="Candara"/>
          <w:sz w:val="20"/>
        </w:rPr>
        <w:t xml:space="preserve"> la perfetta rispondenza della propria azienda ai requisiti richiesti dal disciplinare per la produzione di "Olio </w:t>
      </w:r>
      <w:r w:rsidR="00451B1B">
        <w:rPr>
          <w:rFonts w:ascii="Candara" w:hAnsi="Candara"/>
          <w:sz w:val="20"/>
        </w:rPr>
        <w:t>di Calabria</w:t>
      </w:r>
      <w:r w:rsidRPr="00883830">
        <w:rPr>
          <w:rFonts w:ascii="Candara" w:hAnsi="Candara"/>
          <w:sz w:val="20"/>
        </w:rPr>
        <w:t xml:space="preserve">" ad Indicazione Geografica Protetta; </w:t>
      </w:r>
    </w:p>
    <w:p w:rsidR="00A04D76" w:rsidRDefault="00A04D76" w:rsidP="00E451FD">
      <w:pPr>
        <w:spacing w:after="0" w:line="240" w:lineRule="auto"/>
        <w:jc w:val="both"/>
        <w:rPr>
          <w:rFonts w:ascii="Candara" w:hAnsi="Candara"/>
          <w:sz w:val="20"/>
        </w:rPr>
      </w:pPr>
    </w:p>
    <w:p w:rsidR="00A04D76" w:rsidRPr="00883830" w:rsidRDefault="00A04D76" w:rsidP="00E451FD">
      <w:pPr>
        <w:spacing w:after="0" w:line="240" w:lineRule="auto"/>
        <w:jc w:val="both"/>
        <w:rPr>
          <w:rFonts w:ascii="Candara" w:hAnsi="Candara"/>
          <w:sz w:val="20"/>
        </w:rPr>
      </w:pPr>
      <w:bookmarkStart w:id="0" w:name="_GoBack"/>
      <w:r w:rsidRPr="00B57404">
        <w:rPr>
          <w:rFonts w:ascii="Candara" w:hAnsi="Candara"/>
          <w:sz w:val="20"/>
          <w:u w:val="single"/>
        </w:rPr>
        <w:t>NEL COMUNICARE</w:t>
      </w:r>
      <w:bookmarkEnd w:id="0"/>
      <w:r>
        <w:rPr>
          <w:rFonts w:ascii="Candara" w:hAnsi="Candara"/>
          <w:sz w:val="20"/>
        </w:rPr>
        <w:t xml:space="preserve"> </w:t>
      </w:r>
      <w:r w:rsidRPr="00883830">
        <w:rPr>
          <w:rFonts w:ascii="Candara" w:hAnsi="Candara"/>
          <w:sz w:val="20"/>
        </w:rPr>
        <w:t xml:space="preserve"> il proprio pieno consenso a quanto stabilirà il Co</w:t>
      </w:r>
      <w:r w:rsidR="00451B1B">
        <w:rPr>
          <w:rFonts w:ascii="Candara" w:hAnsi="Candara"/>
          <w:sz w:val="20"/>
        </w:rPr>
        <w:t>mitato</w:t>
      </w:r>
      <w:r w:rsidRPr="00883830">
        <w:rPr>
          <w:rFonts w:ascii="Candara" w:hAnsi="Candara"/>
          <w:sz w:val="20"/>
        </w:rPr>
        <w:t xml:space="preserve"> per il rispetto del disciplinare e i relativi controlli</w:t>
      </w:r>
      <w:r w:rsidR="00451B1B">
        <w:rPr>
          <w:rFonts w:ascii="Candara" w:hAnsi="Candara"/>
          <w:sz w:val="20"/>
        </w:rPr>
        <w:t xml:space="preserve"> dell’Organismo di Controllo incaricato</w:t>
      </w:r>
      <w:r w:rsidRPr="00883830">
        <w:rPr>
          <w:rFonts w:ascii="Candara" w:hAnsi="Candara"/>
          <w:sz w:val="20"/>
        </w:rPr>
        <w:t xml:space="preserve">; </w:t>
      </w:r>
    </w:p>
    <w:p w:rsidR="00A04D76" w:rsidRDefault="00A04D76" w:rsidP="00E451FD">
      <w:pPr>
        <w:spacing w:after="0"/>
        <w:jc w:val="both"/>
        <w:rPr>
          <w:rFonts w:ascii="Candara" w:hAnsi="Candara"/>
          <w:sz w:val="20"/>
          <w:u w:val="single"/>
        </w:rPr>
      </w:pPr>
    </w:p>
    <w:p w:rsidR="00D86B5F" w:rsidRPr="00883830" w:rsidRDefault="00D86B5F" w:rsidP="00E451FD">
      <w:pPr>
        <w:spacing w:after="0"/>
        <w:jc w:val="both"/>
        <w:rPr>
          <w:rFonts w:ascii="Candara" w:hAnsi="Candara"/>
          <w:sz w:val="20"/>
        </w:rPr>
      </w:pPr>
      <w:r w:rsidRPr="00E451FD">
        <w:rPr>
          <w:rFonts w:ascii="Candara" w:hAnsi="Candara"/>
          <w:b/>
          <w:sz w:val="20"/>
          <w:u w:val="single"/>
        </w:rPr>
        <w:t>NEL DICHIARARE</w:t>
      </w:r>
      <w:r w:rsidRPr="00883830">
        <w:rPr>
          <w:rFonts w:ascii="Candara" w:hAnsi="Candara"/>
          <w:sz w:val="20"/>
        </w:rPr>
        <w:t xml:space="preserve"> il proprio consenso, previsti dagli artt. 7, 11, 13 del DLgs. 196/2003 (codice in materia di protezione dei dati personali) al trattamento dei dati che lo riguardano per le finalità statutarie, come previsto dall’ art. 23 del succitato Codice, che il </w:t>
      </w:r>
      <w:r w:rsidR="00451B1B">
        <w:rPr>
          <w:rFonts w:ascii="Candara" w:hAnsi="Candara"/>
          <w:sz w:val="20"/>
        </w:rPr>
        <w:t>Comitat</w:t>
      </w:r>
      <w:r w:rsidRPr="00883830">
        <w:rPr>
          <w:rFonts w:ascii="Candara" w:hAnsi="Candara"/>
          <w:sz w:val="20"/>
        </w:rPr>
        <w:t>o provvede a raccogliere, trattare, diffondere, nei limiti e secondo le disposizioni di legge, di regolamento e di altro atto amministrativo (ad esempio attività di ricerca, statistica anche da parte di terzi), anche da altri soggetti. Con la presente inoltre si autorizza il C</w:t>
      </w:r>
      <w:r w:rsidR="00451B1B">
        <w:rPr>
          <w:rFonts w:ascii="Candara" w:hAnsi="Candara"/>
          <w:sz w:val="20"/>
        </w:rPr>
        <w:t>omitato</w:t>
      </w:r>
      <w:r w:rsidRPr="00883830">
        <w:rPr>
          <w:rFonts w:ascii="Candara" w:hAnsi="Candara"/>
          <w:sz w:val="20"/>
        </w:rPr>
        <w:t xml:space="preserve"> a raccogliere ogni eventuale informazione si rendesse necessaria a corredo della presente richiesta che eventualmente potrà essere affidata ad esterni e pubblicandola anche ed eventualmente sul </w:t>
      </w:r>
      <w:r w:rsidR="00451B1B">
        <w:rPr>
          <w:rFonts w:ascii="Candara" w:hAnsi="Candara"/>
          <w:sz w:val="20"/>
        </w:rPr>
        <w:t xml:space="preserve">futuro </w:t>
      </w:r>
      <w:r w:rsidRPr="00883830">
        <w:rPr>
          <w:rFonts w:ascii="Candara" w:hAnsi="Candara"/>
          <w:sz w:val="20"/>
        </w:rPr>
        <w:t>sito internet</w:t>
      </w:r>
      <w:r w:rsidR="00451B1B">
        <w:rPr>
          <w:rFonts w:ascii="Candara" w:hAnsi="Candara"/>
          <w:sz w:val="20"/>
        </w:rPr>
        <w:t xml:space="preserve"> </w:t>
      </w:r>
      <w:r w:rsidRPr="00883830">
        <w:rPr>
          <w:rFonts w:ascii="Candara" w:hAnsi="Candara"/>
          <w:sz w:val="20"/>
        </w:rPr>
        <w:t xml:space="preserve"> dove sarà presente l’informativa dettagliata ed estesa; </w:t>
      </w:r>
    </w:p>
    <w:p w:rsidR="00BD55B9" w:rsidRDefault="00BD55B9" w:rsidP="00E451FD">
      <w:pPr>
        <w:spacing w:after="0"/>
        <w:jc w:val="both"/>
        <w:rPr>
          <w:rFonts w:ascii="Candara" w:hAnsi="Candara"/>
          <w:sz w:val="20"/>
        </w:rPr>
      </w:pPr>
    </w:p>
    <w:p w:rsidR="00D86B5F" w:rsidRPr="00B57404" w:rsidRDefault="00D86B5F" w:rsidP="00E451FD">
      <w:pPr>
        <w:spacing w:after="0"/>
        <w:jc w:val="both"/>
        <w:rPr>
          <w:rFonts w:ascii="Candara" w:hAnsi="Candara"/>
          <w:b/>
          <w:sz w:val="20"/>
          <w:u w:val="single"/>
        </w:rPr>
      </w:pPr>
      <w:r w:rsidRPr="00B57404">
        <w:rPr>
          <w:rFonts w:ascii="Candara" w:hAnsi="Candara"/>
          <w:b/>
          <w:sz w:val="20"/>
          <w:u w:val="single"/>
        </w:rPr>
        <w:t xml:space="preserve">CHIEDE </w:t>
      </w:r>
    </w:p>
    <w:p w:rsidR="00D86B5F" w:rsidRPr="00883830" w:rsidRDefault="00633B71" w:rsidP="00E451FD">
      <w:pPr>
        <w:spacing w:after="0"/>
        <w:jc w:val="both"/>
        <w:rPr>
          <w:rFonts w:ascii="Candara" w:hAnsi="Candara"/>
          <w:sz w:val="20"/>
        </w:rPr>
      </w:pPr>
      <w:r>
        <w:rPr>
          <w:rFonts w:ascii="Candara" w:hAnsi="Candara"/>
          <w:sz w:val="20"/>
        </w:rPr>
        <w:t xml:space="preserve">di utilizzare in modo transitorio la Denominazione </w:t>
      </w:r>
      <w:r w:rsidR="00A04D76" w:rsidRPr="00E451FD">
        <w:rPr>
          <w:rFonts w:ascii="Candara" w:hAnsi="Candara"/>
          <w:b/>
          <w:sz w:val="20"/>
        </w:rPr>
        <w:t>IGP OLIO di CALABRIA</w:t>
      </w:r>
      <w:r w:rsidR="00A04D76">
        <w:rPr>
          <w:rFonts w:ascii="Candara" w:hAnsi="Candara"/>
          <w:sz w:val="20"/>
        </w:rPr>
        <w:t xml:space="preserve">  e che venga concessa l’Adesione a codesto Comitato Promotore.</w:t>
      </w:r>
    </w:p>
    <w:p w:rsidR="00883830" w:rsidRDefault="00883830" w:rsidP="00E451FD">
      <w:pPr>
        <w:spacing w:after="0"/>
        <w:jc w:val="both"/>
        <w:rPr>
          <w:rFonts w:ascii="Candara" w:hAnsi="Candara"/>
          <w:sz w:val="20"/>
        </w:rPr>
      </w:pPr>
    </w:p>
    <w:p w:rsidR="00A04D76" w:rsidRPr="00883830" w:rsidRDefault="00A04D76" w:rsidP="00E451FD">
      <w:pPr>
        <w:spacing w:after="0"/>
        <w:jc w:val="both"/>
        <w:rPr>
          <w:rFonts w:ascii="Candara" w:hAnsi="Candara"/>
          <w:sz w:val="20"/>
        </w:rPr>
      </w:pPr>
    </w:p>
    <w:p w:rsidR="00883830" w:rsidRDefault="00D86B5F" w:rsidP="00E451FD">
      <w:pPr>
        <w:spacing w:after="0"/>
        <w:jc w:val="both"/>
        <w:rPr>
          <w:rFonts w:ascii="Candara" w:hAnsi="Candara"/>
          <w:sz w:val="20"/>
        </w:rPr>
      </w:pPr>
      <w:r w:rsidRPr="00883830">
        <w:rPr>
          <w:rFonts w:ascii="Candara" w:hAnsi="Candara"/>
          <w:sz w:val="20"/>
        </w:rPr>
        <w:t>Data.....................................................</w:t>
      </w:r>
      <w:r w:rsidR="00A04D76">
        <w:rPr>
          <w:rFonts w:ascii="Candara" w:hAnsi="Candara"/>
          <w:sz w:val="20"/>
        </w:rPr>
        <w:tab/>
      </w:r>
      <w:r w:rsidR="00A04D76">
        <w:rPr>
          <w:rFonts w:ascii="Candara" w:hAnsi="Candara"/>
          <w:sz w:val="20"/>
        </w:rPr>
        <w:tab/>
      </w:r>
      <w:r w:rsidRPr="00883830">
        <w:rPr>
          <w:rFonts w:ascii="Candara" w:hAnsi="Candara"/>
          <w:sz w:val="20"/>
        </w:rPr>
        <w:t xml:space="preserve"> </w:t>
      </w:r>
      <w:r w:rsidR="00A04D76">
        <w:rPr>
          <w:rFonts w:ascii="Candara" w:hAnsi="Candara"/>
          <w:sz w:val="20"/>
        </w:rPr>
        <w:tab/>
      </w:r>
      <w:r w:rsidR="00A04D76">
        <w:rPr>
          <w:rFonts w:ascii="Candara" w:hAnsi="Candara"/>
          <w:sz w:val="20"/>
        </w:rPr>
        <w:tab/>
      </w:r>
      <w:r w:rsidRPr="00883830">
        <w:rPr>
          <w:rFonts w:ascii="Candara" w:hAnsi="Candara"/>
          <w:sz w:val="20"/>
        </w:rPr>
        <w:t>Firma..........................................................</w:t>
      </w:r>
      <w:r w:rsidR="00A04D76">
        <w:rPr>
          <w:rFonts w:ascii="Candara" w:hAnsi="Candara"/>
          <w:sz w:val="20"/>
        </w:rPr>
        <w:t>..</w:t>
      </w:r>
    </w:p>
    <w:p w:rsidR="00E576A5" w:rsidRPr="00883830" w:rsidRDefault="00E576A5" w:rsidP="00E451FD">
      <w:pPr>
        <w:spacing w:after="0"/>
        <w:jc w:val="both"/>
        <w:rPr>
          <w:rFonts w:ascii="Candara" w:hAnsi="Candara"/>
          <w:sz w:val="20"/>
        </w:rPr>
      </w:pPr>
    </w:p>
    <w:sectPr w:rsidR="00E576A5" w:rsidRPr="00883830" w:rsidSect="00CD0A19">
      <w:headerReference w:type="default" r:id="rId8"/>
      <w:pgSz w:w="11906" w:h="16838"/>
      <w:pgMar w:top="1417" w:right="1134" w:bottom="1134" w:left="1134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1FD" w:rsidRDefault="00E451FD" w:rsidP="00A04D76">
      <w:pPr>
        <w:spacing w:after="0" w:line="240" w:lineRule="auto"/>
      </w:pPr>
      <w:r>
        <w:separator/>
      </w:r>
    </w:p>
  </w:endnote>
  <w:endnote w:type="continuationSeparator" w:id="0">
    <w:p w:rsidR="00E451FD" w:rsidRDefault="00E451FD" w:rsidP="00A04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1FD" w:rsidRDefault="00E451FD" w:rsidP="00A04D76">
      <w:pPr>
        <w:spacing w:after="0" w:line="240" w:lineRule="auto"/>
      </w:pPr>
      <w:r>
        <w:separator/>
      </w:r>
    </w:p>
  </w:footnote>
  <w:footnote w:type="continuationSeparator" w:id="0">
    <w:p w:rsidR="00E451FD" w:rsidRDefault="00E451FD" w:rsidP="00A04D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1FD" w:rsidRPr="00A04D76" w:rsidRDefault="00E451FD" w:rsidP="00A04D76">
    <w:pPr>
      <w:pStyle w:val="Intestazione"/>
      <w:tabs>
        <w:tab w:val="clear" w:pos="4819"/>
        <w:tab w:val="center" w:pos="4820"/>
      </w:tabs>
    </w:pPr>
    <w:r>
      <w:tab/>
    </w:r>
    <w:r>
      <w:rPr>
        <w:rFonts w:ascii="Times New Roman" w:hAnsi="Times New Roman"/>
        <w:noProof/>
        <w:lang w:eastAsia="it-IT"/>
      </w:rPr>
      <w:drawing>
        <wp:inline distT="0" distB="0" distL="0" distR="0">
          <wp:extent cx="922358" cy="971550"/>
          <wp:effectExtent l="19050" t="0" r="0" b="0"/>
          <wp:docPr id="1" name="Immagine 1" descr="Logo_OlioCalabria_3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lioCalabria_3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358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6B5F"/>
    <w:rsid w:val="000007C6"/>
    <w:rsid w:val="0000665B"/>
    <w:rsid w:val="00006D08"/>
    <w:rsid w:val="000079DB"/>
    <w:rsid w:val="00012E09"/>
    <w:rsid w:val="00013F4E"/>
    <w:rsid w:val="00014970"/>
    <w:rsid w:val="00017F7A"/>
    <w:rsid w:val="00022951"/>
    <w:rsid w:val="00031DC7"/>
    <w:rsid w:val="00032D65"/>
    <w:rsid w:val="00047966"/>
    <w:rsid w:val="000503BA"/>
    <w:rsid w:val="00065D5F"/>
    <w:rsid w:val="000768ED"/>
    <w:rsid w:val="00083DE9"/>
    <w:rsid w:val="000901BF"/>
    <w:rsid w:val="000907A2"/>
    <w:rsid w:val="000937C1"/>
    <w:rsid w:val="00094950"/>
    <w:rsid w:val="00096445"/>
    <w:rsid w:val="000A5DEB"/>
    <w:rsid w:val="000A6702"/>
    <w:rsid w:val="000A6A6C"/>
    <w:rsid w:val="000B1625"/>
    <w:rsid w:val="000B6F97"/>
    <w:rsid w:val="000C5341"/>
    <w:rsid w:val="000C6019"/>
    <w:rsid w:val="000C7DEA"/>
    <w:rsid w:val="000D3E9C"/>
    <w:rsid w:val="000D50F7"/>
    <w:rsid w:val="000D5372"/>
    <w:rsid w:val="000D7B5B"/>
    <w:rsid w:val="000E4B3A"/>
    <w:rsid w:val="000E7F48"/>
    <w:rsid w:val="000F746F"/>
    <w:rsid w:val="00101316"/>
    <w:rsid w:val="00103CFC"/>
    <w:rsid w:val="001148BA"/>
    <w:rsid w:val="0011776E"/>
    <w:rsid w:val="001201FA"/>
    <w:rsid w:val="0012172A"/>
    <w:rsid w:val="001232E6"/>
    <w:rsid w:val="0012446A"/>
    <w:rsid w:val="00127A96"/>
    <w:rsid w:val="00132A4A"/>
    <w:rsid w:val="001338DA"/>
    <w:rsid w:val="00135ABC"/>
    <w:rsid w:val="00137DB2"/>
    <w:rsid w:val="001438B7"/>
    <w:rsid w:val="00151B27"/>
    <w:rsid w:val="001520E6"/>
    <w:rsid w:val="00157EDD"/>
    <w:rsid w:val="00162092"/>
    <w:rsid w:val="001701DE"/>
    <w:rsid w:val="00172B0D"/>
    <w:rsid w:val="001809F5"/>
    <w:rsid w:val="001906A3"/>
    <w:rsid w:val="00190979"/>
    <w:rsid w:val="00192CF7"/>
    <w:rsid w:val="001931E8"/>
    <w:rsid w:val="00197FFA"/>
    <w:rsid w:val="001A2305"/>
    <w:rsid w:val="001A7928"/>
    <w:rsid w:val="001B5ABB"/>
    <w:rsid w:val="001C30C1"/>
    <w:rsid w:val="001D18E0"/>
    <w:rsid w:val="001D38ED"/>
    <w:rsid w:val="001D5C71"/>
    <w:rsid w:val="001D5CB9"/>
    <w:rsid w:val="001D5FD1"/>
    <w:rsid w:val="001D6A49"/>
    <w:rsid w:val="001F6941"/>
    <w:rsid w:val="00212274"/>
    <w:rsid w:val="00212F3F"/>
    <w:rsid w:val="0021387A"/>
    <w:rsid w:val="002210FE"/>
    <w:rsid w:val="002260AC"/>
    <w:rsid w:val="00230B19"/>
    <w:rsid w:val="00233EBF"/>
    <w:rsid w:val="00234E87"/>
    <w:rsid w:val="00265E39"/>
    <w:rsid w:val="00271405"/>
    <w:rsid w:val="0027407B"/>
    <w:rsid w:val="00280B7B"/>
    <w:rsid w:val="00280D3F"/>
    <w:rsid w:val="002810B1"/>
    <w:rsid w:val="00281C44"/>
    <w:rsid w:val="00285079"/>
    <w:rsid w:val="00293966"/>
    <w:rsid w:val="002A76A1"/>
    <w:rsid w:val="002B17FA"/>
    <w:rsid w:val="002B1B21"/>
    <w:rsid w:val="002B56B3"/>
    <w:rsid w:val="002B7769"/>
    <w:rsid w:val="002C026B"/>
    <w:rsid w:val="002D00C8"/>
    <w:rsid w:val="002D0B90"/>
    <w:rsid w:val="002D2FF8"/>
    <w:rsid w:val="002D67F8"/>
    <w:rsid w:val="002D6800"/>
    <w:rsid w:val="002E1E0D"/>
    <w:rsid w:val="002E5637"/>
    <w:rsid w:val="002E5B02"/>
    <w:rsid w:val="002E6FCE"/>
    <w:rsid w:val="002E7CB4"/>
    <w:rsid w:val="002F7539"/>
    <w:rsid w:val="0030259A"/>
    <w:rsid w:val="00302F4D"/>
    <w:rsid w:val="003120CB"/>
    <w:rsid w:val="00312DD7"/>
    <w:rsid w:val="00317819"/>
    <w:rsid w:val="003216E5"/>
    <w:rsid w:val="0032253D"/>
    <w:rsid w:val="00323850"/>
    <w:rsid w:val="0033400E"/>
    <w:rsid w:val="00337AB2"/>
    <w:rsid w:val="003515E6"/>
    <w:rsid w:val="00352531"/>
    <w:rsid w:val="003577ED"/>
    <w:rsid w:val="00360465"/>
    <w:rsid w:val="003613B5"/>
    <w:rsid w:val="00363244"/>
    <w:rsid w:val="00375A7C"/>
    <w:rsid w:val="003779DE"/>
    <w:rsid w:val="0039023C"/>
    <w:rsid w:val="00391E72"/>
    <w:rsid w:val="00392075"/>
    <w:rsid w:val="003926B6"/>
    <w:rsid w:val="003A052F"/>
    <w:rsid w:val="003A4B79"/>
    <w:rsid w:val="003B39E8"/>
    <w:rsid w:val="003C12EA"/>
    <w:rsid w:val="003C28EE"/>
    <w:rsid w:val="003C291D"/>
    <w:rsid w:val="003C76FA"/>
    <w:rsid w:val="003D3AA0"/>
    <w:rsid w:val="003D44CA"/>
    <w:rsid w:val="003D5758"/>
    <w:rsid w:val="003E1D5E"/>
    <w:rsid w:val="003E36F9"/>
    <w:rsid w:val="003E450A"/>
    <w:rsid w:val="003E452F"/>
    <w:rsid w:val="003F0A32"/>
    <w:rsid w:val="003F61BF"/>
    <w:rsid w:val="003F74FA"/>
    <w:rsid w:val="003F766C"/>
    <w:rsid w:val="00401E07"/>
    <w:rsid w:val="0040230D"/>
    <w:rsid w:val="0040256A"/>
    <w:rsid w:val="00402571"/>
    <w:rsid w:val="0041207F"/>
    <w:rsid w:val="004129D7"/>
    <w:rsid w:val="00412FD7"/>
    <w:rsid w:val="004148BB"/>
    <w:rsid w:val="0042677C"/>
    <w:rsid w:val="00430474"/>
    <w:rsid w:val="0043128B"/>
    <w:rsid w:val="00433236"/>
    <w:rsid w:val="00434A11"/>
    <w:rsid w:val="00444E29"/>
    <w:rsid w:val="004466DA"/>
    <w:rsid w:val="00451B1B"/>
    <w:rsid w:val="00451B2A"/>
    <w:rsid w:val="00451D48"/>
    <w:rsid w:val="00453570"/>
    <w:rsid w:val="00456E5D"/>
    <w:rsid w:val="00466609"/>
    <w:rsid w:val="00471708"/>
    <w:rsid w:val="00474259"/>
    <w:rsid w:val="00476F25"/>
    <w:rsid w:val="00477543"/>
    <w:rsid w:val="004849DC"/>
    <w:rsid w:val="004A0810"/>
    <w:rsid w:val="004B2B95"/>
    <w:rsid w:val="004B2E74"/>
    <w:rsid w:val="004B6A4E"/>
    <w:rsid w:val="004C0491"/>
    <w:rsid w:val="004C1245"/>
    <w:rsid w:val="004C5F11"/>
    <w:rsid w:val="004C7583"/>
    <w:rsid w:val="004D114F"/>
    <w:rsid w:val="004D2BC7"/>
    <w:rsid w:val="004D5549"/>
    <w:rsid w:val="004E0374"/>
    <w:rsid w:val="004E17A3"/>
    <w:rsid w:val="004E23B8"/>
    <w:rsid w:val="004E30CF"/>
    <w:rsid w:val="004E3379"/>
    <w:rsid w:val="004E3386"/>
    <w:rsid w:val="004E490B"/>
    <w:rsid w:val="004E49E4"/>
    <w:rsid w:val="004E6C65"/>
    <w:rsid w:val="004E7D26"/>
    <w:rsid w:val="004F098D"/>
    <w:rsid w:val="004F4117"/>
    <w:rsid w:val="004F4986"/>
    <w:rsid w:val="004F75EC"/>
    <w:rsid w:val="00502197"/>
    <w:rsid w:val="00506699"/>
    <w:rsid w:val="00507D6E"/>
    <w:rsid w:val="00507E45"/>
    <w:rsid w:val="00511200"/>
    <w:rsid w:val="0051348A"/>
    <w:rsid w:val="00521258"/>
    <w:rsid w:val="00525865"/>
    <w:rsid w:val="005322AA"/>
    <w:rsid w:val="00532747"/>
    <w:rsid w:val="00534AAB"/>
    <w:rsid w:val="00540510"/>
    <w:rsid w:val="00541270"/>
    <w:rsid w:val="005431FD"/>
    <w:rsid w:val="005432F9"/>
    <w:rsid w:val="00544112"/>
    <w:rsid w:val="00544AFC"/>
    <w:rsid w:val="00551C78"/>
    <w:rsid w:val="0055275D"/>
    <w:rsid w:val="00556AD5"/>
    <w:rsid w:val="0055750C"/>
    <w:rsid w:val="005608A5"/>
    <w:rsid w:val="005703CE"/>
    <w:rsid w:val="005704B2"/>
    <w:rsid w:val="0057657D"/>
    <w:rsid w:val="00582D97"/>
    <w:rsid w:val="0058470B"/>
    <w:rsid w:val="0058615F"/>
    <w:rsid w:val="005A0538"/>
    <w:rsid w:val="005A0563"/>
    <w:rsid w:val="005A2087"/>
    <w:rsid w:val="005A4B29"/>
    <w:rsid w:val="005A6531"/>
    <w:rsid w:val="005A6893"/>
    <w:rsid w:val="005B05F8"/>
    <w:rsid w:val="005B7102"/>
    <w:rsid w:val="005B79CC"/>
    <w:rsid w:val="005C1BE8"/>
    <w:rsid w:val="005C2828"/>
    <w:rsid w:val="005C54E0"/>
    <w:rsid w:val="005C63DE"/>
    <w:rsid w:val="005E0CFF"/>
    <w:rsid w:val="005F11CA"/>
    <w:rsid w:val="005F29CC"/>
    <w:rsid w:val="005F47CE"/>
    <w:rsid w:val="005F6863"/>
    <w:rsid w:val="00600060"/>
    <w:rsid w:val="00602C9D"/>
    <w:rsid w:val="00612154"/>
    <w:rsid w:val="006140D3"/>
    <w:rsid w:val="00620C5A"/>
    <w:rsid w:val="00621598"/>
    <w:rsid w:val="00622B79"/>
    <w:rsid w:val="00623BF3"/>
    <w:rsid w:val="006271AA"/>
    <w:rsid w:val="00631471"/>
    <w:rsid w:val="00632542"/>
    <w:rsid w:val="00633B71"/>
    <w:rsid w:val="006355B8"/>
    <w:rsid w:val="00636C97"/>
    <w:rsid w:val="00637A4B"/>
    <w:rsid w:val="006417BF"/>
    <w:rsid w:val="00643CA1"/>
    <w:rsid w:val="00643DB8"/>
    <w:rsid w:val="006459EA"/>
    <w:rsid w:val="006475BF"/>
    <w:rsid w:val="00647BE8"/>
    <w:rsid w:val="00647F2F"/>
    <w:rsid w:val="00650F70"/>
    <w:rsid w:val="006554D9"/>
    <w:rsid w:val="00660ADE"/>
    <w:rsid w:val="006627D5"/>
    <w:rsid w:val="00670CD5"/>
    <w:rsid w:val="00674CDA"/>
    <w:rsid w:val="0068284B"/>
    <w:rsid w:val="006850A0"/>
    <w:rsid w:val="00687B77"/>
    <w:rsid w:val="00696A74"/>
    <w:rsid w:val="00697211"/>
    <w:rsid w:val="0069773C"/>
    <w:rsid w:val="00697A15"/>
    <w:rsid w:val="006A1324"/>
    <w:rsid w:val="006A2EEE"/>
    <w:rsid w:val="006B7916"/>
    <w:rsid w:val="006C11E9"/>
    <w:rsid w:val="006C66D3"/>
    <w:rsid w:val="006C7191"/>
    <w:rsid w:val="006D287D"/>
    <w:rsid w:val="006D6994"/>
    <w:rsid w:val="006D7AA3"/>
    <w:rsid w:val="006E2A68"/>
    <w:rsid w:val="006E633B"/>
    <w:rsid w:val="006F35C1"/>
    <w:rsid w:val="006F46AE"/>
    <w:rsid w:val="006F4A03"/>
    <w:rsid w:val="006F64D8"/>
    <w:rsid w:val="007009E7"/>
    <w:rsid w:val="007011F3"/>
    <w:rsid w:val="00712CD5"/>
    <w:rsid w:val="00714658"/>
    <w:rsid w:val="00725782"/>
    <w:rsid w:val="007328E2"/>
    <w:rsid w:val="0073296A"/>
    <w:rsid w:val="00736FDB"/>
    <w:rsid w:val="00746618"/>
    <w:rsid w:val="0074682F"/>
    <w:rsid w:val="00751665"/>
    <w:rsid w:val="00751944"/>
    <w:rsid w:val="0075205C"/>
    <w:rsid w:val="007536C3"/>
    <w:rsid w:val="00753BBE"/>
    <w:rsid w:val="00755455"/>
    <w:rsid w:val="00760691"/>
    <w:rsid w:val="0076342B"/>
    <w:rsid w:val="007636F6"/>
    <w:rsid w:val="00763FA1"/>
    <w:rsid w:val="0077177B"/>
    <w:rsid w:val="00775564"/>
    <w:rsid w:val="00782832"/>
    <w:rsid w:val="00782B92"/>
    <w:rsid w:val="00784362"/>
    <w:rsid w:val="00786693"/>
    <w:rsid w:val="007A31F2"/>
    <w:rsid w:val="007A324D"/>
    <w:rsid w:val="007A4C05"/>
    <w:rsid w:val="007A7C59"/>
    <w:rsid w:val="007B19D7"/>
    <w:rsid w:val="007B1C55"/>
    <w:rsid w:val="007B4C34"/>
    <w:rsid w:val="007B51A4"/>
    <w:rsid w:val="007B77FA"/>
    <w:rsid w:val="007C4A68"/>
    <w:rsid w:val="007C7C50"/>
    <w:rsid w:val="007D00BB"/>
    <w:rsid w:val="007D40FE"/>
    <w:rsid w:val="007D56A5"/>
    <w:rsid w:val="007E61FB"/>
    <w:rsid w:val="007E7FA0"/>
    <w:rsid w:val="007F0021"/>
    <w:rsid w:val="007F0CC6"/>
    <w:rsid w:val="007F2EF4"/>
    <w:rsid w:val="007F3288"/>
    <w:rsid w:val="007F50A6"/>
    <w:rsid w:val="007F697D"/>
    <w:rsid w:val="008011FE"/>
    <w:rsid w:val="00803987"/>
    <w:rsid w:val="00804AC7"/>
    <w:rsid w:val="00804F82"/>
    <w:rsid w:val="0081128F"/>
    <w:rsid w:val="00812222"/>
    <w:rsid w:val="008178A4"/>
    <w:rsid w:val="00820BF3"/>
    <w:rsid w:val="008260E4"/>
    <w:rsid w:val="00831BF9"/>
    <w:rsid w:val="00840457"/>
    <w:rsid w:val="00841ECB"/>
    <w:rsid w:val="0084483A"/>
    <w:rsid w:val="0084700F"/>
    <w:rsid w:val="00851AC6"/>
    <w:rsid w:val="0085266E"/>
    <w:rsid w:val="00857061"/>
    <w:rsid w:val="0085742B"/>
    <w:rsid w:val="00870345"/>
    <w:rsid w:val="008707F5"/>
    <w:rsid w:val="00872B13"/>
    <w:rsid w:val="00873CF7"/>
    <w:rsid w:val="0087668E"/>
    <w:rsid w:val="0087699C"/>
    <w:rsid w:val="00880AFD"/>
    <w:rsid w:val="00882159"/>
    <w:rsid w:val="00883830"/>
    <w:rsid w:val="008A060D"/>
    <w:rsid w:val="008A0BD7"/>
    <w:rsid w:val="008A37CC"/>
    <w:rsid w:val="008A3CD0"/>
    <w:rsid w:val="008B1486"/>
    <w:rsid w:val="008B36C1"/>
    <w:rsid w:val="008B7768"/>
    <w:rsid w:val="008B7869"/>
    <w:rsid w:val="008C03FA"/>
    <w:rsid w:val="008C1EBE"/>
    <w:rsid w:val="008D1321"/>
    <w:rsid w:val="008E55C9"/>
    <w:rsid w:val="008E68CD"/>
    <w:rsid w:val="008E6E6B"/>
    <w:rsid w:val="008F3315"/>
    <w:rsid w:val="008F3546"/>
    <w:rsid w:val="008F3893"/>
    <w:rsid w:val="009042C1"/>
    <w:rsid w:val="00905425"/>
    <w:rsid w:val="00907FF3"/>
    <w:rsid w:val="00911E46"/>
    <w:rsid w:val="009162F5"/>
    <w:rsid w:val="00916838"/>
    <w:rsid w:val="009222C7"/>
    <w:rsid w:val="00926246"/>
    <w:rsid w:val="009305EC"/>
    <w:rsid w:val="00934BCB"/>
    <w:rsid w:val="00935916"/>
    <w:rsid w:val="00936FBA"/>
    <w:rsid w:val="00940CE9"/>
    <w:rsid w:val="00950609"/>
    <w:rsid w:val="009507B5"/>
    <w:rsid w:val="0095666D"/>
    <w:rsid w:val="00962FB2"/>
    <w:rsid w:val="009655B4"/>
    <w:rsid w:val="00965B6D"/>
    <w:rsid w:val="00982D21"/>
    <w:rsid w:val="00983D0F"/>
    <w:rsid w:val="009A198F"/>
    <w:rsid w:val="009A564D"/>
    <w:rsid w:val="009B0812"/>
    <w:rsid w:val="009C2B78"/>
    <w:rsid w:val="009C3A4D"/>
    <w:rsid w:val="009C49AF"/>
    <w:rsid w:val="009C6FAB"/>
    <w:rsid w:val="009D0B65"/>
    <w:rsid w:val="009D5E0C"/>
    <w:rsid w:val="009D6D18"/>
    <w:rsid w:val="009D7037"/>
    <w:rsid w:val="009D7928"/>
    <w:rsid w:val="009E3368"/>
    <w:rsid w:val="009E4F9D"/>
    <w:rsid w:val="009E5592"/>
    <w:rsid w:val="009E6853"/>
    <w:rsid w:val="009E705A"/>
    <w:rsid w:val="009F017C"/>
    <w:rsid w:val="009F113A"/>
    <w:rsid w:val="009F72DA"/>
    <w:rsid w:val="00A04178"/>
    <w:rsid w:val="00A04D76"/>
    <w:rsid w:val="00A161D1"/>
    <w:rsid w:val="00A166D3"/>
    <w:rsid w:val="00A24A50"/>
    <w:rsid w:val="00A263F4"/>
    <w:rsid w:val="00A27306"/>
    <w:rsid w:val="00A27494"/>
    <w:rsid w:val="00A31293"/>
    <w:rsid w:val="00A32462"/>
    <w:rsid w:val="00A32E63"/>
    <w:rsid w:val="00A3361C"/>
    <w:rsid w:val="00A43D04"/>
    <w:rsid w:val="00A448B8"/>
    <w:rsid w:val="00A46405"/>
    <w:rsid w:val="00A50D57"/>
    <w:rsid w:val="00A56A8C"/>
    <w:rsid w:val="00A56C5A"/>
    <w:rsid w:val="00A57DEF"/>
    <w:rsid w:val="00A65031"/>
    <w:rsid w:val="00A71F0D"/>
    <w:rsid w:val="00A741D0"/>
    <w:rsid w:val="00A75F4D"/>
    <w:rsid w:val="00A87629"/>
    <w:rsid w:val="00A92C73"/>
    <w:rsid w:val="00A92FF1"/>
    <w:rsid w:val="00A930E3"/>
    <w:rsid w:val="00AB23F7"/>
    <w:rsid w:val="00AB26F3"/>
    <w:rsid w:val="00AB3276"/>
    <w:rsid w:val="00AC316D"/>
    <w:rsid w:val="00AC3487"/>
    <w:rsid w:val="00AC5B6F"/>
    <w:rsid w:val="00AD3561"/>
    <w:rsid w:val="00AD3801"/>
    <w:rsid w:val="00AE0621"/>
    <w:rsid w:val="00AE2E45"/>
    <w:rsid w:val="00AF3770"/>
    <w:rsid w:val="00AF468E"/>
    <w:rsid w:val="00AF4766"/>
    <w:rsid w:val="00AF5594"/>
    <w:rsid w:val="00AF69D1"/>
    <w:rsid w:val="00B00893"/>
    <w:rsid w:val="00B0383A"/>
    <w:rsid w:val="00B03CFC"/>
    <w:rsid w:val="00B117C5"/>
    <w:rsid w:val="00B124B9"/>
    <w:rsid w:val="00B16064"/>
    <w:rsid w:val="00B16428"/>
    <w:rsid w:val="00B23EA5"/>
    <w:rsid w:val="00B27496"/>
    <w:rsid w:val="00B30D40"/>
    <w:rsid w:val="00B329C5"/>
    <w:rsid w:val="00B3411A"/>
    <w:rsid w:val="00B36D47"/>
    <w:rsid w:val="00B36D79"/>
    <w:rsid w:val="00B42123"/>
    <w:rsid w:val="00B43420"/>
    <w:rsid w:val="00B4459B"/>
    <w:rsid w:val="00B462C1"/>
    <w:rsid w:val="00B47640"/>
    <w:rsid w:val="00B51CAF"/>
    <w:rsid w:val="00B52C62"/>
    <w:rsid w:val="00B57404"/>
    <w:rsid w:val="00B61891"/>
    <w:rsid w:val="00B61ABC"/>
    <w:rsid w:val="00B64615"/>
    <w:rsid w:val="00B70701"/>
    <w:rsid w:val="00B70A1C"/>
    <w:rsid w:val="00B723D4"/>
    <w:rsid w:val="00B82F2A"/>
    <w:rsid w:val="00B847BB"/>
    <w:rsid w:val="00BA0EA3"/>
    <w:rsid w:val="00BA5489"/>
    <w:rsid w:val="00BA777A"/>
    <w:rsid w:val="00BB0808"/>
    <w:rsid w:val="00BB5A87"/>
    <w:rsid w:val="00BB6D3A"/>
    <w:rsid w:val="00BC47FB"/>
    <w:rsid w:val="00BC5556"/>
    <w:rsid w:val="00BD32FF"/>
    <w:rsid w:val="00BD55B9"/>
    <w:rsid w:val="00BD63E2"/>
    <w:rsid w:val="00BD65D1"/>
    <w:rsid w:val="00BE19AE"/>
    <w:rsid w:val="00BE2298"/>
    <w:rsid w:val="00BE47E9"/>
    <w:rsid w:val="00BE6144"/>
    <w:rsid w:val="00BF068E"/>
    <w:rsid w:val="00BF46F8"/>
    <w:rsid w:val="00BF47D9"/>
    <w:rsid w:val="00BF6CC0"/>
    <w:rsid w:val="00C036C7"/>
    <w:rsid w:val="00C22961"/>
    <w:rsid w:val="00C22E98"/>
    <w:rsid w:val="00C2358B"/>
    <w:rsid w:val="00C25982"/>
    <w:rsid w:val="00C2786D"/>
    <w:rsid w:val="00C35787"/>
    <w:rsid w:val="00C37564"/>
    <w:rsid w:val="00C41107"/>
    <w:rsid w:val="00C4499F"/>
    <w:rsid w:val="00C462CE"/>
    <w:rsid w:val="00C4643A"/>
    <w:rsid w:val="00C5397D"/>
    <w:rsid w:val="00C545CF"/>
    <w:rsid w:val="00C6021C"/>
    <w:rsid w:val="00C62E31"/>
    <w:rsid w:val="00C63700"/>
    <w:rsid w:val="00C650E0"/>
    <w:rsid w:val="00C673C2"/>
    <w:rsid w:val="00C85D54"/>
    <w:rsid w:val="00CA5862"/>
    <w:rsid w:val="00CC113E"/>
    <w:rsid w:val="00CC14E7"/>
    <w:rsid w:val="00CC1961"/>
    <w:rsid w:val="00CC5E25"/>
    <w:rsid w:val="00CD0A19"/>
    <w:rsid w:val="00CD2BF4"/>
    <w:rsid w:val="00CD6758"/>
    <w:rsid w:val="00CD7ADC"/>
    <w:rsid w:val="00CE44CF"/>
    <w:rsid w:val="00CF3DC7"/>
    <w:rsid w:val="00CF7D4F"/>
    <w:rsid w:val="00D0148C"/>
    <w:rsid w:val="00D02BAF"/>
    <w:rsid w:val="00D04392"/>
    <w:rsid w:val="00D1153F"/>
    <w:rsid w:val="00D119EA"/>
    <w:rsid w:val="00D24CA1"/>
    <w:rsid w:val="00D253A6"/>
    <w:rsid w:val="00D36E30"/>
    <w:rsid w:val="00D42EAC"/>
    <w:rsid w:val="00D4386F"/>
    <w:rsid w:val="00D44E19"/>
    <w:rsid w:val="00D45B7A"/>
    <w:rsid w:val="00D57D7A"/>
    <w:rsid w:val="00D6204E"/>
    <w:rsid w:val="00D64A75"/>
    <w:rsid w:val="00D70628"/>
    <w:rsid w:val="00D70DFC"/>
    <w:rsid w:val="00D71B43"/>
    <w:rsid w:val="00D86B5F"/>
    <w:rsid w:val="00D960F3"/>
    <w:rsid w:val="00DA0BBE"/>
    <w:rsid w:val="00DA20E4"/>
    <w:rsid w:val="00DA3920"/>
    <w:rsid w:val="00DB3F86"/>
    <w:rsid w:val="00DC6F32"/>
    <w:rsid w:val="00DD37E9"/>
    <w:rsid w:val="00DD6524"/>
    <w:rsid w:val="00DE2376"/>
    <w:rsid w:val="00DF3394"/>
    <w:rsid w:val="00DF41C8"/>
    <w:rsid w:val="00DF50C4"/>
    <w:rsid w:val="00DF57F1"/>
    <w:rsid w:val="00E0696A"/>
    <w:rsid w:val="00E216B8"/>
    <w:rsid w:val="00E26395"/>
    <w:rsid w:val="00E309EE"/>
    <w:rsid w:val="00E31026"/>
    <w:rsid w:val="00E368FD"/>
    <w:rsid w:val="00E36C33"/>
    <w:rsid w:val="00E451FD"/>
    <w:rsid w:val="00E56675"/>
    <w:rsid w:val="00E576A5"/>
    <w:rsid w:val="00E609AA"/>
    <w:rsid w:val="00E65126"/>
    <w:rsid w:val="00E65D10"/>
    <w:rsid w:val="00E70D1F"/>
    <w:rsid w:val="00E768A0"/>
    <w:rsid w:val="00E862C6"/>
    <w:rsid w:val="00E92EFE"/>
    <w:rsid w:val="00E96BDF"/>
    <w:rsid w:val="00EA385F"/>
    <w:rsid w:val="00EA3DB7"/>
    <w:rsid w:val="00EB083E"/>
    <w:rsid w:val="00EB0B88"/>
    <w:rsid w:val="00EC070A"/>
    <w:rsid w:val="00EC1C79"/>
    <w:rsid w:val="00EC3500"/>
    <w:rsid w:val="00EC3EAC"/>
    <w:rsid w:val="00ED05F8"/>
    <w:rsid w:val="00ED2C38"/>
    <w:rsid w:val="00ED6F9B"/>
    <w:rsid w:val="00EE2270"/>
    <w:rsid w:val="00EE6478"/>
    <w:rsid w:val="00EF2A1F"/>
    <w:rsid w:val="00EF73F4"/>
    <w:rsid w:val="00EF7BDB"/>
    <w:rsid w:val="00F00716"/>
    <w:rsid w:val="00F02BEF"/>
    <w:rsid w:val="00F02FD6"/>
    <w:rsid w:val="00F06BF3"/>
    <w:rsid w:val="00F07AD5"/>
    <w:rsid w:val="00F141C3"/>
    <w:rsid w:val="00F209FA"/>
    <w:rsid w:val="00F20CBF"/>
    <w:rsid w:val="00F30CE5"/>
    <w:rsid w:val="00F31D2A"/>
    <w:rsid w:val="00F33E68"/>
    <w:rsid w:val="00F342FF"/>
    <w:rsid w:val="00F349C8"/>
    <w:rsid w:val="00F36AD6"/>
    <w:rsid w:val="00F42A37"/>
    <w:rsid w:val="00F43C3B"/>
    <w:rsid w:val="00F47E4F"/>
    <w:rsid w:val="00F50F2A"/>
    <w:rsid w:val="00F61806"/>
    <w:rsid w:val="00F65A29"/>
    <w:rsid w:val="00F70238"/>
    <w:rsid w:val="00F70E1C"/>
    <w:rsid w:val="00F743A4"/>
    <w:rsid w:val="00F747DA"/>
    <w:rsid w:val="00F8215E"/>
    <w:rsid w:val="00F82377"/>
    <w:rsid w:val="00F8305A"/>
    <w:rsid w:val="00F87D42"/>
    <w:rsid w:val="00F94240"/>
    <w:rsid w:val="00FA79AA"/>
    <w:rsid w:val="00FB743A"/>
    <w:rsid w:val="00FE4339"/>
    <w:rsid w:val="00FE6727"/>
    <w:rsid w:val="00FF0F57"/>
    <w:rsid w:val="00FF23ED"/>
    <w:rsid w:val="00FF4CC1"/>
    <w:rsid w:val="00FF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576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86B5F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A04D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04D76"/>
  </w:style>
  <w:style w:type="paragraph" w:styleId="Pidipagina">
    <w:name w:val="footer"/>
    <w:basedOn w:val="Normale"/>
    <w:link w:val="PidipaginaCarattere"/>
    <w:uiPriority w:val="99"/>
    <w:semiHidden/>
    <w:unhideWhenUsed/>
    <w:rsid w:val="00A04D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04D7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4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4D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gpoliodicalabria@libero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User</cp:lastModifiedBy>
  <cp:revision>7</cp:revision>
  <cp:lastPrinted>2015-09-11T15:12:00Z</cp:lastPrinted>
  <dcterms:created xsi:type="dcterms:W3CDTF">2015-09-11T14:49:00Z</dcterms:created>
  <dcterms:modified xsi:type="dcterms:W3CDTF">2015-09-15T13:26:00Z</dcterms:modified>
</cp:coreProperties>
</file>